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CF9F" w14:textId="77777777" w:rsidR="0031142E" w:rsidRDefault="007434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object w:dxaOrig="1477" w:dyaOrig="1457" w14:anchorId="48F7A022">
          <v:rect id="rectole0000000000" o:spid="_x0000_i1025" style="width:73.5pt;height:73pt" o:ole="" o:preferrelative="t" stroked="f">
            <v:imagedata r:id="rId7" o:title=""/>
          </v:rect>
          <o:OLEObject Type="Embed" ProgID="StaticMetafile" ShapeID="rectole0000000000" DrawAspect="Content" ObjectID="_1732294508" r:id="rId8"/>
        </w:object>
      </w:r>
    </w:p>
    <w:p w14:paraId="2F1BF535" w14:textId="51DBD6D9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CE20B7" w14:textId="77777777" w:rsidR="00E972CC" w:rsidRDefault="00E972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9AC20D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1357B8" w14:textId="19C01008" w:rsidR="0031142E" w:rsidRDefault="00CE5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Referat fra </w:t>
      </w:r>
      <w:r w:rsidR="00A07E8D">
        <w:rPr>
          <w:rFonts w:ascii="Times New Roman" w:eastAsia="Times New Roman" w:hAnsi="Times New Roman" w:cs="Times New Roman"/>
          <w:sz w:val="24"/>
        </w:rPr>
        <w:t>p</w:t>
      </w:r>
      <w:r w:rsidR="007434E6">
        <w:rPr>
          <w:rFonts w:ascii="Times New Roman" w:eastAsia="Times New Roman" w:hAnsi="Times New Roman" w:cs="Times New Roman"/>
          <w:sz w:val="24"/>
        </w:rPr>
        <w:t xml:space="preserve">rotokoll ordinært </w:t>
      </w:r>
      <w:r w:rsidR="006673CC">
        <w:rPr>
          <w:rFonts w:ascii="Times New Roman" w:eastAsia="Times New Roman" w:hAnsi="Times New Roman" w:cs="Times New Roman"/>
          <w:sz w:val="24"/>
        </w:rPr>
        <w:t>medlemsmøte</w:t>
      </w:r>
      <w:r w:rsidR="007434E6">
        <w:rPr>
          <w:rFonts w:ascii="Times New Roman" w:eastAsia="Times New Roman" w:hAnsi="Times New Roman" w:cs="Times New Roman"/>
          <w:sz w:val="24"/>
        </w:rPr>
        <w:t xml:space="preserve"> </w:t>
      </w:r>
      <w:r w:rsidR="002B638D">
        <w:rPr>
          <w:rFonts w:ascii="Times New Roman" w:eastAsia="Times New Roman" w:hAnsi="Times New Roman" w:cs="Times New Roman"/>
          <w:sz w:val="24"/>
        </w:rPr>
        <w:t>06</w:t>
      </w:r>
      <w:r w:rsidR="007434E6">
        <w:rPr>
          <w:rFonts w:ascii="Times New Roman" w:eastAsia="Times New Roman" w:hAnsi="Times New Roman" w:cs="Times New Roman"/>
          <w:sz w:val="24"/>
        </w:rPr>
        <w:t>.1</w:t>
      </w:r>
      <w:r w:rsidR="00C94301">
        <w:rPr>
          <w:rFonts w:ascii="Times New Roman" w:eastAsia="Times New Roman" w:hAnsi="Times New Roman" w:cs="Times New Roman"/>
          <w:sz w:val="24"/>
        </w:rPr>
        <w:t>1</w:t>
      </w:r>
      <w:r w:rsidR="007434E6">
        <w:rPr>
          <w:rFonts w:ascii="Times New Roman" w:eastAsia="Times New Roman" w:hAnsi="Times New Roman" w:cs="Times New Roman"/>
          <w:sz w:val="24"/>
        </w:rPr>
        <w:t>.20</w:t>
      </w:r>
      <w:r w:rsidR="00027B9B">
        <w:rPr>
          <w:rFonts w:ascii="Times New Roman" w:eastAsia="Times New Roman" w:hAnsi="Times New Roman" w:cs="Times New Roman"/>
          <w:sz w:val="24"/>
        </w:rPr>
        <w:t>2</w:t>
      </w:r>
      <w:r w:rsidR="002B638D">
        <w:rPr>
          <w:rFonts w:ascii="Times New Roman" w:eastAsia="Times New Roman" w:hAnsi="Times New Roman" w:cs="Times New Roman"/>
          <w:sz w:val="24"/>
        </w:rPr>
        <w:t>2</w:t>
      </w:r>
      <w:r w:rsidR="007434E6">
        <w:rPr>
          <w:rFonts w:ascii="Times New Roman" w:eastAsia="Times New Roman" w:hAnsi="Times New Roman" w:cs="Times New Roman"/>
          <w:sz w:val="24"/>
        </w:rPr>
        <w:t xml:space="preserve"> Sulitjelma Snøs</w:t>
      </w:r>
      <w:r w:rsidR="008A3A65">
        <w:rPr>
          <w:rFonts w:ascii="Times New Roman" w:eastAsia="Times New Roman" w:hAnsi="Times New Roman" w:cs="Times New Roman"/>
          <w:sz w:val="24"/>
        </w:rPr>
        <w:t>c</w:t>
      </w:r>
      <w:r w:rsidR="007434E6">
        <w:rPr>
          <w:rFonts w:ascii="Times New Roman" w:eastAsia="Times New Roman" w:hAnsi="Times New Roman" w:cs="Times New Roman"/>
          <w:sz w:val="24"/>
        </w:rPr>
        <w:t>ooterklubb</w:t>
      </w:r>
    </w:p>
    <w:p w14:paraId="6B19165E" w14:textId="77777777" w:rsidR="0031142E" w:rsidRDefault="0031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C7BFCF9" w14:textId="131C7551" w:rsidR="0031142E" w:rsidRDefault="00667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Medlemsmøtet </w:t>
      </w:r>
      <w:r w:rsidR="007434E6">
        <w:rPr>
          <w:rFonts w:ascii="Times New Roman" w:eastAsia="Times New Roman" w:hAnsi="Times New Roman" w:cs="Times New Roman"/>
          <w:sz w:val="24"/>
        </w:rPr>
        <w:t xml:space="preserve">ble avholdt i </w:t>
      </w:r>
      <w:r w:rsidR="00027B9B">
        <w:rPr>
          <w:rFonts w:ascii="Times New Roman" w:eastAsia="Times New Roman" w:hAnsi="Times New Roman" w:cs="Times New Roman"/>
          <w:sz w:val="24"/>
        </w:rPr>
        <w:t>Sulitjelma Fjellandsby</w:t>
      </w:r>
      <w:r>
        <w:rPr>
          <w:rFonts w:ascii="Times New Roman" w:eastAsia="Times New Roman" w:hAnsi="Times New Roman" w:cs="Times New Roman"/>
          <w:sz w:val="24"/>
        </w:rPr>
        <w:t xml:space="preserve"> i etterkant av årsmøtet</w:t>
      </w:r>
      <w:r w:rsidR="007434E6">
        <w:rPr>
          <w:rFonts w:ascii="Times New Roman" w:eastAsia="Times New Roman" w:hAnsi="Times New Roman" w:cs="Times New Roman"/>
          <w:sz w:val="24"/>
        </w:rPr>
        <w:t>.</w:t>
      </w:r>
    </w:p>
    <w:p w14:paraId="7BA4BACA" w14:textId="2CF56896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Fra styret møtte: John Gunnar Olsen </w:t>
      </w:r>
      <w:r w:rsidR="00B47A49">
        <w:rPr>
          <w:rFonts w:ascii="Times New Roman" w:eastAsia="Times New Roman" w:hAnsi="Times New Roman" w:cs="Times New Roman"/>
          <w:sz w:val="24"/>
        </w:rPr>
        <w:t>leder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27B9B">
        <w:rPr>
          <w:rFonts w:ascii="Times New Roman" w:eastAsia="Times New Roman" w:hAnsi="Times New Roman" w:cs="Times New Roman"/>
          <w:sz w:val="24"/>
        </w:rPr>
        <w:t>Frank Ove Haldorsen</w:t>
      </w:r>
      <w:r>
        <w:rPr>
          <w:rFonts w:ascii="Times New Roman" w:eastAsia="Times New Roman" w:hAnsi="Times New Roman" w:cs="Times New Roman"/>
          <w:sz w:val="24"/>
        </w:rPr>
        <w:t xml:space="preserve"> nes</w:t>
      </w:r>
      <w:r w:rsidR="00B47A49">
        <w:rPr>
          <w:rFonts w:ascii="Times New Roman" w:eastAsia="Times New Roman" w:hAnsi="Times New Roman" w:cs="Times New Roman"/>
          <w:sz w:val="24"/>
        </w:rPr>
        <w:t>tleder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216E3">
        <w:rPr>
          <w:rFonts w:ascii="Times New Roman" w:eastAsia="Times New Roman" w:hAnsi="Times New Roman" w:cs="Times New Roman"/>
          <w:sz w:val="24"/>
        </w:rPr>
        <w:t xml:space="preserve">John Magne Hansen styremedlem, </w:t>
      </w:r>
      <w:r w:rsidR="006673CC">
        <w:rPr>
          <w:rFonts w:ascii="Times New Roman" w:eastAsia="Times New Roman" w:hAnsi="Times New Roman" w:cs="Times New Roman"/>
          <w:sz w:val="24"/>
        </w:rPr>
        <w:t xml:space="preserve">Eirin </w:t>
      </w:r>
      <w:proofErr w:type="spellStart"/>
      <w:r w:rsidR="006673CC">
        <w:rPr>
          <w:rFonts w:ascii="Times New Roman" w:eastAsia="Times New Roman" w:hAnsi="Times New Roman" w:cs="Times New Roman"/>
          <w:sz w:val="24"/>
        </w:rPr>
        <w:t>Wenberg</w:t>
      </w:r>
      <w:proofErr w:type="spellEnd"/>
      <w:r w:rsidR="006673CC">
        <w:rPr>
          <w:rFonts w:ascii="Times New Roman" w:eastAsia="Times New Roman" w:hAnsi="Times New Roman" w:cs="Times New Roman"/>
          <w:sz w:val="24"/>
        </w:rPr>
        <w:t xml:space="preserve"> styremedlem og </w:t>
      </w:r>
      <w:r w:rsidR="00C94301">
        <w:rPr>
          <w:rFonts w:ascii="Times New Roman" w:eastAsia="Times New Roman" w:hAnsi="Times New Roman" w:cs="Times New Roman"/>
          <w:sz w:val="24"/>
        </w:rPr>
        <w:t>Åge Jørgensen sekretær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99ECB85" w14:textId="5DBA0CD2" w:rsidR="0031142E" w:rsidRDefault="00C216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Kasserer Håvard Solhaug meldte forfall</w:t>
      </w:r>
      <w:r w:rsidR="006673CC">
        <w:rPr>
          <w:rFonts w:ascii="Times New Roman" w:eastAsia="Times New Roman" w:hAnsi="Times New Roman" w:cs="Times New Roman"/>
          <w:sz w:val="24"/>
        </w:rPr>
        <w:t>.</w:t>
      </w:r>
    </w:p>
    <w:p w14:paraId="5BF29C22" w14:textId="54E56095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Til </w:t>
      </w:r>
      <w:r w:rsidR="006673CC">
        <w:rPr>
          <w:rFonts w:ascii="Times New Roman" w:eastAsia="Times New Roman" w:hAnsi="Times New Roman" w:cs="Times New Roman"/>
          <w:sz w:val="24"/>
        </w:rPr>
        <w:t>medlem</w:t>
      </w:r>
      <w:r>
        <w:rPr>
          <w:rFonts w:ascii="Times New Roman" w:eastAsia="Times New Roman" w:hAnsi="Times New Roman" w:cs="Times New Roman"/>
          <w:sz w:val="24"/>
        </w:rPr>
        <w:t xml:space="preserve">smøtet møtte </w:t>
      </w:r>
      <w:r w:rsidR="00027B9B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 xml:space="preserve"> medlemmer.</w:t>
      </w:r>
    </w:p>
    <w:p w14:paraId="024E1356" w14:textId="53340038" w:rsidR="009420A4" w:rsidRDefault="009420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F94514" w14:textId="77777777" w:rsidR="00E972CC" w:rsidRDefault="00E972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D52FF9" w14:textId="109E556B" w:rsidR="009420A4" w:rsidRDefault="009420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3F98A1" w14:textId="651B7314" w:rsidR="009420A4" w:rsidRDefault="009420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Sak nr.1</w:t>
      </w:r>
      <w:r w:rsidR="003939D0">
        <w:rPr>
          <w:rFonts w:ascii="Times New Roman" w:eastAsia="Times New Roman" w:hAnsi="Times New Roman" w:cs="Times New Roman"/>
          <w:b/>
          <w:bCs/>
          <w:sz w:val="24"/>
        </w:rPr>
        <w:t>:</w:t>
      </w:r>
      <w:r w:rsidRPr="003939D0">
        <w:rPr>
          <w:rFonts w:ascii="Times New Roman" w:eastAsia="Times New Roman" w:hAnsi="Times New Roman" w:cs="Times New Roman"/>
          <w:b/>
          <w:bCs/>
          <w:sz w:val="24"/>
        </w:rPr>
        <w:t xml:space="preserve"> SSK garasje/lager ved scooterparkeringa i </w:t>
      </w:r>
      <w:proofErr w:type="spellStart"/>
      <w:r w:rsidRPr="003939D0">
        <w:rPr>
          <w:rFonts w:ascii="Times New Roman" w:eastAsia="Times New Roman" w:hAnsi="Times New Roman" w:cs="Times New Roman"/>
          <w:b/>
          <w:bCs/>
          <w:sz w:val="24"/>
        </w:rPr>
        <w:t>Daja</w:t>
      </w:r>
      <w:proofErr w:type="spellEnd"/>
      <w:r w:rsidRPr="003939D0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14:paraId="52906FBD" w14:textId="77777777" w:rsidR="009420A4" w:rsidRDefault="009420A4" w:rsidP="009420A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Styreleder orienterte om pågående arbeid med ervervelse av tomt for framtidig</w:t>
      </w:r>
    </w:p>
    <w:p w14:paraId="2A1A1005" w14:textId="77777777" w:rsidR="009420A4" w:rsidRDefault="009420A4" w:rsidP="009420A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etablering av </w:t>
      </w:r>
      <w:proofErr w:type="spellStart"/>
      <w:r>
        <w:rPr>
          <w:rFonts w:ascii="Times New Roman" w:eastAsia="Times New Roman" w:hAnsi="Times New Roman" w:cs="Times New Roman"/>
          <w:sz w:val="24"/>
        </w:rPr>
        <w:t>garsje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/lager ved scooterparkeringa i </w:t>
      </w:r>
      <w:proofErr w:type="spellStart"/>
      <w:r>
        <w:rPr>
          <w:rFonts w:ascii="Times New Roman" w:eastAsia="Times New Roman" w:hAnsi="Times New Roman" w:cs="Times New Roman"/>
          <w:sz w:val="24"/>
        </w:rPr>
        <w:t>Daja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759BD0C" w14:textId="25953C16" w:rsidR="009420A4" w:rsidRDefault="009420A4" w:rsidP="009420A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Tomten er ferdig stukket og oppmålt.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Pr.tiden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gjenstår registrering og tinglysing av</w:t>
      </w:r>
    </w:p>
    <w:p w14:paraId="5D027F3F" w14:textId="7A795079" w:rsidR="009420A4" w:rsidRDefault="009420A4" w:rsidP="009420A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Skjøte.</w:t>
      </w:r>
      <w:r w:rsidRPr="009420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50D341F8" w14:textId="4FDD5BB1" w:rsidR="0031142E" w:rsidRDefault="009420A4" w:rsidP="00BE7E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</w:p>
    <w:p w14:paraId="7A137CEC" w14:textId="677021AC" w:rsidR="00E972CC" w:rsidRDefault="00E972CC" w:rsidP="00BE7E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C8A377" w14:textId="77777777" w:rsidR="00E972CC" w:rsidRDefault="00E972CC" w:rsidP="00BE7E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48260F" w14:textId="07838C05" w:rsidR="006217DA" w:rsidRDefault="006217DA" w:rsidP="006217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Sak nr.2: </w:t>
      </w:r>
      <w:r w:rsidRPr="003939D0">
        <w:rPr>
          <w:rFonts w:ascii="Times New Roman" w:eastAsia="Times New Roman" w:hAnsi="Times New Roman" w:cs="Times New Roman"/>
          <w:b/>
          <w:bCs/>
          <w:sz w:val="24"/>
        </w:rPr>
        <w:t xml:space="preserve">Kjønnsnøytrale </w:t>
      </w:r>
      <w:proofErr w:type="spellStart"/>
      <w:r w:rsidRPr="003939D0">
        <w:rPr>
          <w:rFonts w:ascii="Times New Roman" w:eastAsia="Times New Roman" w:hAnsi="Times New Roman" w:cs="Times New Roman"/>
          <w:b/>
          <w:bCs/>
          <w:sz w:val="24"/>
        </w:rPr>
        <w:t>vervstitler</w:t>
      </w:r>
      <w:proofErr w:type="spellEnd"/>
      <w:r w:rsidRPr="003939D0">
        <w:rPr>
          <w:rFonts w:ascii="Times New Roman" w:eastAsia="Times New Roman" w:hAnsi="Times New Roman" w:cs="Times New Roman"/>
          <w:b/>
          <w:bCs/>
          <w:sz w:val="24"/>
        </w:rPr>
        <w:t xml:space="preserve"> i </w:t>
      </w:r>
      <w:proofErr w:type="spellStart"/>
      <w:r w:rsidRPr="003939D0">
        <w:rPr>
          <w:rFonts w:ascii="Times New Roman" w:eastAsia="Times New Roman" w:hAnsi="Times New Roman" w:cs="Times New Roman"/>
          <w:b/>
          <w:bCs/>
          <w:sz w:val="24"/>
        </w:rPr>
        <w:t>SSK`s</w:t>
      </w:r>
      <w:proofErr w:type="spellEnd"/>
      <w:r w:rsidRPr="003939D0">
        <w:rPr>
          <w:rFonts w:ascii="Times New Roman" w:eastAsia="Times New Roman" w:hAnsi="Times New Roman" w:cs="Times New Roman"/>
          <w:b/>
          <w:bCs/>
          <w:sz w:val="24"/>
        </w:rPr>
        <w:t xml:space="preserve"> styre.</w:t>
      </w:r>
    </w:p>
    <w:p w14:paraId="5C9F40E8" w14:textId="24FFF5F4" w:rsidR="006217DA" w:rsidRDefault="006217DA" w:rsidP="006217DA">
      <w:pPr>
        <w:spacing w:after="0" w:line="240" w:lineRule="auto"/>
        <w:ind w:left="9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Etter årsmøtets utvidelse av styret, hvor Eirin Lindberg ble valgt til styremedlem, ser styret det som naturlig å endre </w:t>
      </w:r>
      <w:proofErr w:type="spellStart"/>
      <w:r>
        <w:rPr>
          <w:rFonts w:ascii="Times New Roman" w:eastAsia="Times New Roman" w:hAnsi="Times New Roman" w:cs="Times New Roman"/>
          <w:sz w:val="24"/>
        </w:rPr>
        <w:t>vervstitlene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til kjønnsnøytrale titler. Styret foreslår følgende:</w:t>
      </w:r>
    </w:p>
    <w:p w14:paraId="0A8B5FDF" w14:textId="654A3132" w:rsidR="006217DA" w:rsidRDefault="006217DA" w:rsidP="006217DA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«Formann» endres til «leder».</w:t>
      </w:r>
    </w:p>
    <w:p w14:paraId="6A4E339D" w14:textId="06D1E9B2" w:rsidR="006217DA" w:rsidRDefault="006217DA" w:rsidP="006217DA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«Nestformann endres til «nestleder».</w:t>
      </w:r>
    </w:p>
    <w:p w14:paraId="3DFF0285" w14:textId="0FB28FF4" w:rsidR="006217DA" w:rsidRPr="006217DA" w:rsidRDefault="006217DA" w:rsidP="006217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Styrets forslag ble enstemmig vedtatt.</w:t>
      </w:r>
    </w:p>
    <w:p w14:paraId="3D866226" w14:textId="77777777" w:rsidR="00E972CC" w:rsidRDefault="00E972CC" w:rsidP="00BE7E7A">
      <w:pPr>
        <w:spacing w:after="0" w:line="240" w:lineRule="auto"/>
        <w:ind w:left="708" w:firstLine="240"/>
        <w:rPr>
          <w:rFonts w:ascii="Times New Roman" w:eastAsia="Times New Roman" w:hAnsi="Times New Roman" w:cs="Times New Roman"/>
          <w:sz w:val="24"/>
        </w:rPr>
      </w:pPr>
    </w:p>
    <w:p w14:paraId="7D6A6FC9" w14:textId="04975AE3" w:rsidR="0031142E" w:rsidRDefault="006217DA" w:rsidP="00BE7E7A">
      <w:pPr>
        <w:spacing w:after="0" w:line="240" w:lineRule="auto"/>
        <w:ind w:left="708" w:firstLine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6A9C802B" w14:textId="77777777" w:rsidR="00E972CC" w:rsidRDefault="00E972CC" w:rsidP="00BE7E7A">
      <w:pPr>
        <w:spacing w:after="0" w:line="240" w:lineRule="auto"/>
        <w:ind w:left="708" w:firstLine="240"/>
        <w:rPr>
          <w:rFonts w:ascii="Times New Roman" w:eastAsia="Times New Roman" w:hAnsi="Times New Roman" w:cs="Times New Roman"/>
          <w:sz w:val="24"/>
        </w:rPr>
      </w:pPr>
    </w:p>
    <w:p w14:paraId="2139ECC1" w14:textId="16E8F4CB" w:rsidR="00870F00" w:rsidRDefault="006217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Sak nr.</w:t>
      </w:r>
      <w:r w:rsidR="007434E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3939D0">
        <w:rPr>
          <w:rFonts w:ascii="Times New Roman" w:eastAsia="Times New Roman" w:hAnsi="Times New Roman" w:cs="Times New Roman"/>
          <w:b/>
          <w:bCs/>
          <w:sz w:val="24"/>
        </w:rPr>
        <w:t>Benkeforslag fremmet i møtet:</w:t>
      </w:r>
    </w:p>
    <w:p w14:paraId="4A5040FF" w14:textId="77777777" w:rsidR="006217DA" w:rsidRDefault="006217DA" w:rsidP="006217DA">
      <w:pPr>
        <w:spacing w:after="0" w:line="240" w:lineRule="auto"/>
        <w:ind w:left="708" w:firstLine="2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Eirin Lindberg satte fram forsalg om at SSK tar initiativ til å få etablert toalett i</w:t>
      </w:r>
    </w:p>
    <w:p w14:paraId="1ED95AF3" w14:textId="77777777" w:rsidR="00531705" w:rsidRDefault="00531705" w:rsidP="006217DA">
      <w:pPr>
        <w:spacing w:after="0" w:line="240" w:lineRule="auto"/>
        <w:ind w:left="708" w:firstLine="24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Mourki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Det har tidligere vært toalett tilknyttet Isfiskeløypa til </w:t>
      </w:r>
      <w:proofErr w:type="spellStart"/>
      <w:r>
        <w:rPr>
          <w:rFonts w:ascii="Times New Roman" w:eastAsia="Times New Roman" w:hAnsi="Times New Roman" w:cs="Times New Roman"/>
          <w:sz w:val="24"/>
        </w:rPr>
        <w:t>Mourki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F28EE07" w14:textId="77777777" w:rsidR="00531705" w:rsidRDefault="00531705" w:rsidP="00531705">
      <w:pPr>
        <w:spacing w:after="0" w:line="240" w:lineRule="auto"/>
        <w:ind w:left="9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Medlemsmøtet stiller seg positiv til oppfølging av Eirins forslag. </w:t>
      </w:r>
    </w:p>
    <w:p w14:paraId="6D3E4951" w14:textId="77777777" w:rsidR="00BE7E7A" w:rsidRDefault="00531705" w:rsidP="00531705">
      <w:pPr>
        <w:spacing w:after="0" w:line="240" w:lineRule="auto"/>
        <w:ind w:left="9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Jens Roger Stokland påtok seg oppgaven med å undersøke muligheten for å skaffe «festivaltoalett» eller lignende. </w:t>
      </w:r>
      <w:r w:rsidR="006217DA">
        <w:rPr>
          <w:rFonts w:ascii="Times New Roman" w:eastAsia="Times New Roman" w:hAnsi="Times New Roman" w:cs="Times New Roman"/>
          <w:sz w:val="24"/>
        </w:rPr>
        <w:t xml:space="preserve"> </w:t>
      </w:r>
    </w:p>
    <w:p w14:paraId="53E5EDEB" w14:textId="36E53706" w:rsidR="00E972CC" w:rsidRDefault="00E972CC" w:rsidP="00531705">
      <w:pPr>
        <w:spacing w:after="0" w:line="240" w:lineRule="auto"/>
        <w:ind w:left="951"/>
        <w:rPr>
          <w:rFonts w:ascii="Times New Roman" w:eastAsia="Times New Roman" w:hAnsi="Times New Roman" w:cs="Times New Roman"/>
          <w:sz w:val="24"/>
        </w:rPr>
      </w:pPr>
    </w:p>
    <w:p w14:paraId="127CB52D" w14:textId="553F4A93" w:rsidR="00E972CC" w:rsidRDefault="00E972CC" w:rsidP="00531705">
      <w:pPr>
        <w:spacing w:after="0" w:line="240" w:lineRule="auto"/>
        <w:ind w:left="951"/>
        <w:rPr>
          <w:rFonts w:ascii="Times New Roman" w:eastAsia="Times New Roman" w:hAnsi="Times New Roman" w:cs="Times New Roman"/>
          <w:sz w:val="24"/>
        </w:rPr>
      </w:pPr>
    </w:p>
    <w:p w14:paraId="781CD153" w14:textId="77777777" w:rsidR="00E972CC" w:rsidRDefault="00E972CC" w:rsidP="00531705">
      <w:pPr>
        <w:spacing w:after="0" w:line="240" w:lineRule="auto"/>
        <w:ind w:left="951"/>
        <w:rPr>
          <w:rFonts w:ascii="Times New Roman" w:eastAsia="Times New Roman" w:hAnsi="Times New Roman" w:cs="Times New Roman"/>
          <w:sz w:val="24"/>
        </w:rPr>
      </w:pPr>
    </w:p>
    <w:p w14:paraId="50630126" w14:textId="70E185D9" w:rsidR="00BE7E7A" w:rsidRDefault="00BE7E7A" w:rsidP="00BE7E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Sak nr.4: </w:t>
      </w:r>
      <w:r w:rsidRPr="003939D0">
        <w:rPr>
          <w:rFonts w:ascii="Times New Roman" w:eastAsia="Times New Roman" w:hAnsi="Times New Roman" w:cs="Times New Roman"/>
          <w:b/>
          <w:bCs/>
          <w:sz w:val="24"/>
        </w:rPr>
        <w:t>Profilering av klubben og klubbens arbeid.</w:t>
      </w:r>
    </w:p>
    <w:p w14:paraId="297D70D9" w14:textId="7DA20BFB" w:rsidR="00BE7E7A" w:rsidRDefault="00BE7E7A" w:rsidP="00BE7E7A">
      <w:pPr>
        <w:spacing w:after="0" w:line="240" w:lineRule="auto"/>
        <w:ind w:left="95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SSK`s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styre ser at bortfall av betalende medlemmer har vært betydelig, samtidig som antall </w:t>
      </w:r>
      <w:proofErr w:type="spellStart"/>
      <w:r>
        <w:rPr>
          <w:rFonts w:ascii="Times New Roman" w:eastAsia="Times New Roman" w:hAnsi="Times New Roman" w:cs="Times New Roman"/>
          <w:sz w:val="24"/>
        </w:rPr>
        <w:t>følgere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på elektroniske plattformer øker. Potensielt bør det være mulig å øke medlemstallet betydelig.</w:t>
      </w:r>
    </w:p>
    <w:p w14:paraId="4CB29C63" w14:textId="05534AB4" w:rsidR="00BE7E7A" w:rsidRDefault="00BE7E7A" w:rsidP="00BE7E7A">
      <w:pPr>
        <w:spacing w:after="0" w:line="240" w:lineRule="auto"/>
        <w:ind w:left="9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Styret har fått i oppgave fra medlemsmøtet å igangsette profileringsarbeid, gjerne i samarbeid med profesjonell aktør.</w:t>
      </w:r>
    </w:p>
    <w:p w14:paraId="67658220" w14:textId="4A052A56" w:rsidR="00BE7E7A" w:rsidRDefault="00BE7E7A" w:rsidP="00BE7E7A">
      <w:pPr>
        <w:spacing w:after="0" w:line="240" w:lineRule="auto"/>
        <w:ind w:left="9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SSK har god erfaring med </w:t>
      </w:r>
      <w:proofErr w:type="spellStart"/>
      <w:r>
        <w:rPr>
          <w:rFonts w:ascii="Times New Roman" w:eastAsia="Times New Roman" w:hAnsi="Times New Roman" w:cs="Times New Roman"/>
          <w:sz w:val="24"/>
        </w:rPr>
        <w:t>Uni</w:t>
      </w:r>
      <w:proofErr w:type="spellEnd"/>
      <w:r w:rsidR="00B02FD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for</w:t>
      </w:r>
      <w:r w:rsidR="00B02FD7">
        <w:rPr>
          <w:rFonts w:ascii="Times New Roman" w:eastAsia="Times New Roman" w:hAnsi="Times New Roman" w:cs="Times New Roman"/>
          <w:sz w:val="24"/>
        </w:rPr>
        <w:t>m AS i Fauske, og vil kontakte dem.</w:t>
      </w:r>
    </w:p>
    <w:p w14:paraId="274D247C" w14:textId="77777777" w:rsidR="00BE7E7A" w:rsidRDefault="00BE7E7A" w:rsidP="00531705">
      <w:pPr>
        <w:spacing w:after="0" w:line="240" w:lineRule="auto"/>
        <w:ind w:left="951"/>
        <w:rPr>
          <w:rFonts w:ascii="Times New Roman" w:eastAsia="Times New Roman" w:hAnsi="Times New Roman" w:cs="Times New Roman"/>
          <w:sz w:val="24"/>
        </w:rPr>
      </w:pPr>
    </w:p>
    <w:p w14:paraId="47BD620C" w14:textId="451A4D2A" w:rsidR="00BE7E7A" w:rsidRDefault="00BE7E7A" w:rsidP="00531705">
      <w:pPr>
        <w:spacing w:after="0" w:line="240" w:lineRule="auto"/>
        <w:ind w:left="951"/>
        <w:rPr>
          <w:rFonts w:ascii="Times New Roman" w:eastAsia="Times New Roman" w:hAnsi="Times New Roman" w:cs="Times New Roman"/>
          <w:sz w:val="24"/>
        </w:rPr>
      </w:pPr>
    </w:p>
    <w:p w14:paraId="1D0F2272" w14:textId="7262AD64" w:rsidR="00B02FD7" w:rsidRDefault="00E972CC" w:rsidP="00E972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Sak nr.5: </w:t>
      </w:r>
      <w:r w:rsidRPr="003939D0">
        <w:rPr>
          <w:rFonts w:ascii="Times New Roman" w:eastAsia="Times New Roman" w:hAnsi="Times New Roman" w:cs="Times New Roman"/>
          <w:b/>
          <w:bCs/>
          <w:sz w:val="24"/>
        </w:rPr>
        <w:t>Prospekt garasje/lager</w:t>
      </w:r>
    </w:p>
    <w:p w14:paraId="4EA2BFCD" w14:textId="2A045905" w:rsidR="00E972CC" w:rsidRDefault="00E972CC" w:rsidP="00E972CC">
      <w:pPr>
        <w:spacing w:after="0" w:line="240" w:lineRule="auto"/>
        <w:ind w:left="9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Medlemsmøtet diskuterte behovet for å utarbeide prospekt for garasje/lager 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Daja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med tanke på presentasjon for potensielle sponsorer/samarbeidspartnere.</w:t>
      </w:r>
    </w:p>
    <w:p w14:paraId="778789CD" w14:textId="76D14011" w:rsidR="003939D0" w:rsidRDefault="00E972CC" w:rsidP="00E972CC">
      <w:pPr>
        <w:spacing w:after="0" w:line="240" w:lineRule="auto"/>
        <w:ind w:left="9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Jens Roger Stokland påtok seg oppgaven med kontakt inn mot Uniform for hjelp </w:t>
      </w:r>
    </w:p>
    <w:p w14:paraId="27DF8C05" w14:textId="68013B59" w:rsidR="00E972CC" w:rsidRDefault="00E972CC" w:rsidP="00E972CC">
      <w:pPr>
        <w:spacing w:after="0" w:line="240" w:lineRule="auto"/>
        <w:ind w:left="9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med dette. </w:t>
      </w:r>
    </w:p>
    <w:p w14:paraId="3D86A129" w14:textId="77777777" w:rsidR="00B02FD7" w:rsidRDefault="00B02FD7" w:rsidP="00531705">
      <w:pPr>
        <w:spacing w:after="0" w:line="240" w:lineRule="auto"/>
        <w:ind w:left="951"/>
        <w:rPr>
          <w:rFonts w:ascii="Times New Roman" w:eastAsia="Times New Roman" w:hAnsi="Times New Roman" w:cs="Times New Roman"/>
          <w:sz w:val="24"/>
        </w:rPr>
      </w:pPr>
    </w:p>
    <w:p w14:paraId="6642DE99" w14:textId="29F2B08C" w:rsidR="00D94BB6" w:rsidRDefault="00D94BB6" w:rsidP="003939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B2CC0B" w14:textId="691AC2B8" w:rsidR="00E972CC" w:rsidRDefault="003939D0" w:rsidP="00E97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Sak nr.6: </w:t>
      </w:r>
      <w:r w:rsidRPr="003939D0">
        <w:rPr>
          <w:rFonts w:ascii="Times New Roman" w:eastAsia="Times New Roman" w:hAnsi="Times New Roman" w:cs="Times New Roman"/>
          <w:b/>
          <w:bCs/>
          <w:sz w:val="24"/>
        </w:rPr>
        <w:t>Sosial sammenkomst</w:t>
      </w:r>
    </w:p>
    <w:p w14:paraId="42AD01BB" w14:textId="0F5B713A" w:rsidR="003939D0" w:rsidRDefault="003939D0" w:rsidP="003939D0">
      <w:pPr>
        <w:spacing w:after="0" w:line="240" w:lineRule="auto"/>
        <w:ind w:left="950"/>
        <w:rPr>
          <w:rFonts w:ascii="Times New Roman" w:eastAsia="Times New Roman" w:hAnsi="Times New Roman" w:cs="Times New Roman"/>
          <w:sz w:val="24"/>
        </w:rPr>
      </w:pPr>
      <w:r w:rsidRPr="003939D0">
        <w:rPr>
          <w:rFonts w:ascii="Times New Roman" w:eastAsia="Times New Roman" w:hAnsi="Times New Roman" w:cs="Times New Roman"/>
          <w:sz w:val="24"/>
        </w:rPr>
        <w:t xml:space="preserve">I medlemsmøtet framkom det forslag om å </w:t>
      </w:r>
      <w:r>
        <w:rPr>
          <w:rFonts w:ascii="Times New Roman" w:eastAsia="Times New Roman" w:hAnsi="Times New Roman" w:cs="Times New Roman"/>
          <w:sz w:val="24"/>
        </w:rPr>
        <w:t>forsøke å få til et sosialt arrangement i    en eller annen form i løpet av inneværende sesong.</w:t>
      </w:r>
    </w:p>
    <w:p w14:paraId="42137D9C" w14:textId="0D2BFFA9" w:rsidR="00301144" w:rsidRPr="003939D0" w:rsidRDefault="00301144" w:rsidP="003939D0">
      <w:pPr>
        <w:spacing w:after="0" w:line="240" w:lineRule="auto"/>
        <w:ind w:left="9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Jens Roger Stokland og Bjørn Thomas Hansen ser på muligheter og rapporterer til styret.</w:t>
      </w:r>
    </w:p>
    <w:p w14:paraId="08864156" w14:textId="0C0D0351" w:rsidR="003939D0" w:rsidRPr="003939D0" w:rsidRDefault="003939D0" w:rsidP="00E972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39D0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7F1F14F" w14:textId="6BFB9E07" w:rsidR="00E972CC" w:rsidRDefault="00E972CC" w:rsidP="00E972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EA761E" w14:textId="73C2353C" w:rsidR="00301144" w:rsidRDefault="00301144" w:rsidP="00E972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8144EA" w14:textId="77777777" w:rsidR="00301144" w:rsidRDefault="00301144" w:rsidP="00E972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47C6DD" w14:textId="6FFD58E2" w:rsidR="00E972CC" w:rsidRDefault="00E972CC" w:rsidP="00E972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Åge Jørgensen</w:t>
      </w:r>
      <w:r w:rsidR="003939D0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7107EC7" w14:textId="1D57B2A7" w:rsidR="00E972CC" w:rsidRDefault="00E972CC" w:rsidP="00E972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Sekretær</w:t>
      </w:r>
    </w:p>
    <w:p w14:paraId="2E628CCF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C0A7B6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EEA1AC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BD11EF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B745A5" w14:textId="66124709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114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7F04" w14:textId="77777777" w:rsidR="00604559" w:rsidRDefault="00604559" w:rsidP="00B02FD7">
      <w:pPr>
        <w:spacing w:after="0" w:line="240" w:lineRule="auto"/>
      </w:pPr>
      <w:r>
        <w:separator/>
      </w:r>
    </w:p>
  </w:endnote>
  <w:endnote w:type="continuationSeparator" w:id="0">
    <w:p w14:paraId="76B5ACE1" w14:textId="77777777" w:rsidR="00604559" w:rsidRDefault="00604559" w:rsidP="00B0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7111" w14:textId="3FF2CD78" w:rsidR="00B02FD7" w:rsidRDefault="00B02FD7">
    <w:pPr>
      <w:pStyle w:val="Bunntekst"/>
    </w:pPr>
  </w:p>
  <w:p w14:paraId="60C14524" w14:textId="71865A08" w:rsidR="00B02FD7" w:rsidRDefault="00B02FD7">
    <w:pPr>
      <w:pStyle w:val="Bunntekst"/>
    </w:pPr>
  </w:p>
  <w:p w14:paraId="4A38CA95" w14:textId="7FC0A2B2" w:rsidR="00B02FD7" w:rsidRDefault="00B02FD7">
    <w:pPr>
      <w:pStyle w:val="Bunntekst"/>
    </w:pPr>
  </w:p>
  <w:p w14:paraId="1C2E8E70" w14:textId="77777777" w:rsidR="00B02FD7" w:rsidRDefault="00B02F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A9C1" w14:textId="77777777" w:rsidR="00604559" w:rsidRDefault="00604559" w:rsidP="00B02FD7">
      <w:pPr>
        <w:spacing w:after="0" w:line="240" w:lineRule="auto"/>
      </w:pPr>
      <w:r>
        <w:separator/>
      </w:r>
    </w:p>
  </w:footnote>
  <w:footnote w:type="continuationSeparator" w:id="0">
    <w:p w14:paraId="6A8844E6" w14:textId="77777777" w:rsidR="00604559" w:rsidRDefault="00604559" w:rsidP="00B0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F2E0" w14:textId="77777777" w:rsidR="008C45E3" w:rsidRDefault="008C45E3">
    <w:pPr>
      <w:pStyle w:val="Topptekst"/>
    </w:pPr>
  </w:p>
  <w:p w14:paraId="333EB786" w14:textId="77777777" w:rsidR="008C45E3" w:rsidRDefault="008C45E3">
    <w:pPr>
      <w:pStyle w:val="Topptekst"/>
    </w:pPr>
  </w:p>
  <w:p w14:paraId="6AEF2E8E" w14:textId="77777777" w:rsidR="008C45E3" w:rsidRDefault="008C45E3">
    <w:pPr>
      <w:pStyle w:val="Topptekst"/>
    </w:pPr>
  </w:p>
  <w:p w14:paraId="124F5471" w14:textId="698E0444" w:rsidR="00B02FD7" w:rsidRPr="008C45E3" w:rsidRDefault="00B02FD7">
    <w:pPr>
      <w:pStyle w:val="Toppteks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34F2"/>
    <w:multiLevelType w:val="hybridMultilevel"/>
    <w:tmpl w:val="C0061EC2"/>
    <w:lvl w:ilvl="0" w:tplc="0414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 w16cid:durableId="198045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2E"/>
    <w:rsid w:val="00027B9B"/>
    <w:rsid w:val="00140227"/>
    <w:rsid w:val="00160DB6"/>
    <w:rsid w:val="00181023"/>
    <w:rsid w:val="001C6156"/>
    <w:rsid w:val="001C6EE0"/>
    <w:rsid w:val="001D17DA"/>
    <w:rsid w:val="002B638D"/>
    <w:rsid w:val="00301144"/>
    <w:rsid w:val="0031142E"/>
    <w:rsid w:val="003939D0"/>
    <w:rsid w:val="003B1D1B"/>
    <w:rsid w:val="0040134B"/>
    <w:rsid w:val="0048065A"/>
    <w:rsid w:val="00531705"/>
    <w:rsid w:val="00604559"/>
    <w:rsid w:val="006217DA"/>
    <w:rsid w:val="006673CC"/>
    <w:rsid w:val="007434E6"/>
    <w:rsid w:val="007455C0"/>
    <w:rsid w:val="00870F00"/>
    <w:rsid w:val="00876EBD"/>
    <w:rsid w:val="008A3A65"/>
    <w:rsid w:val="008C45E3"/>
    <w:rsid w:val="008E4AEC"/>
    <w:rsid w:val="009420A4"/>
    <w:rsid w:val="00A07E8D"/>
    <w:rsid w:val="00B02FD7"/>
    <w:rsid w:val="00B30887"/>
    <w:rsid w:val="00B47A49"/>
    <w:rsid w:val="00BE7E7A"/>
    <w:rsid w:val="00C216E3"/>
    <w:rsid w:val="00C94301"/>
    <w:rsid w:val="00CE551C"/>
    <w:rsid w:val="00D6103C"/>
    <w:rsid w:val="00D94BB6"/>
    <w:rsid w:val="00E8479A"/>
    <w:rsid w:val="00E972CC"/>
    <w:rsid w:val="00F354B8"/>
    <w:rsid w:val="00F67086"/>
    <w:rsid w:val="00FC0899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F0B0"/>
  <w15:docId w15:val="{FD50892A-6476-4B46-AD40-EBC683F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17D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0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FD7"/>
  </w:style>
  <w:style w:type="paragraph" w:styleId="Bunntekst">
    <w:name w:val="footer"/>
    <w:basedOn w:val="Normal"/>
    <w:link w:val="BunntekstTegn"/>
    <w:uiPriority w:val="99"/>
    <w:unhideWhenUsed/>
    <w:rsid w:val="00B0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Sulitjelma Snøscooterklubb</cp:lastModifiedBy>
  <cp:revision>28</cp:revision>
  <dcterms:created xsi:type="dcterms:W3CDTF">2019-12-05T19:11:00Z</dcterms:created>
  <dcterms:modified xsi:type="dcterms:W3CDTF">2022-12-11T19:09:00Z</dcterms:modified>
</cp:coreProperties>
</file>